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868" w:rsidRPr="000E676D" w:rsidRDefault="00681868" w:rsidP="00681868">
      <w:pPr>
        <w:ind w:left="5387"/>
      </w:pPr>
      <w:r>
        <w:rPr>
          <w:sz w:val="22"/>
        </w:rPr>
        <w:t>Załącznik do uchwały Nr XXXVI/280/18</w:t>
      </w:r>
    </w:p>
    <w:p w:rsidR="00681868" w:rsidRDefault="00681868" w:rsidP="00681868">
      <w:pPr>
        <w:ind w:left="5387"/>
        <w:rPr>
          <w:sz w:val="22"/>
        </w:rPr>
      </w:pPr>
      <w:r>
        <w:rPr>
          <w:sz w:val="22"/>
        </w:rPr>
        <w:t>Rady Gminy Nowa Wieś Wielka</w:t>
      </w:r>
    </w:p>
    <w:p w:rsidR="00681868" w:rsidRDefault="00681868" w:rsidP="00681868">
      <w:pPr>
        <w:ind w:left="5387"/>
        <w:rPr>
          <w:sz w:val="22"/>
        </w:rPr>
      </w:pPr>
      <w:r>
        <w:rPr>
          <w:sz w:val="22"/>
        </w:rPr>
        <w:t xml:space="preserve">z dnia 8 lutego 2018 r. </w:t>
      </w:r>
    </w:p>
    <w:p w:rsidR="00681868" w:rsidRPr="009B2FFA" w:rsidRDefault="00681868" w:rsidP="00681868">
      <w:pPr>
        <w:pStyle w:val="Nagwek4"/>
        <w:jc w:val="center"/>
      </w:pPr>
      <w:r>
        <w:rPr>
          <w:rFonts w:ascii="Times New Roman" w:hAnsi="Times New Roman"/>
          <w:sz w:val="24"/>
          <w:szCs w:val="24"/>
        </w:rPr>
        <w:t>WYKAZ NIERUCHOMOŚCI ROLNYCH PRZEZNACZON DO DZIERŻAWY                    W DRODZE  PRZETARGU</w:t>
      </w:r>
    </w:p>
    <w:p w:rsidR="00681868" w:rsidRPr="003E337A" w:rsidRDefault="00681868" w:rsidP="00681868">
      <w:pPr>
        <w:rPr>
          <w:sz w:val="24"/>
          <w:szCs w:val="24"/>
        </w:rPr>
      </w:pPr>
    </w:p>
    <w:tbl>
      <w:tblPr>
        <w:tblW w:w="9091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"/>
        <w:gridCol w:w="1559"/>
        <w:gridCol w:w="1701"/>
        <w:gridCol w:w="1417"/>
        <w:gridCol w:w="1844"/>
        <w:gridCol w:w="1842"/>
      </w:tblGrid>
      <w:tr w:rsidR="00681868" w:rsidRPr="003E337A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Pr="003E337A" w:rsidRDefault="00681868" w:rsidP="003A7611"/>
          <w:p w:rsidR="00681868" w:rsidRPr="003E337A" w:rsidRDefault="00681868" w:rsidP="003A7611">
            <w:pPr>
              <w:jc w:val="center"/>
              <w:rPr>
                <w:b/>
              </w:rPr>
            </w:pPr>
            <w:r w:rsidRPr="003E337A">
              <w:rPr>
                <w:b/>
              </w:rPr>
              <w:t xml:space="preserve">Lp. </w:t>
            </w:r>
          </w:p>
          <w:p w:rsidR="00681868" w:rsidRPr="003E337A" w:rsidRDefault="00681868" w:rsidP="003A7611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68" w:rsidRDefault="00681868" w:rsidP="003A7611">
            <w:pPr>
              <w:jc w:val="center"/>
              <w:rPr>
                <w:b/>
              </w:rPr>
            </w:pPr>
          </w:p>
          <w:p w:rsidR="00681868" w:rsidRDefault="00681868" w:rsidP="003A7611">
            <w:pPr>
              <w:jc w:val="center"/>
              <w:rPr>
                <w:b/>
              </w:rPr>
            </w:pPr>
            <w:r>
              <w:rPr>
                <w:b/>
              </w:rPr>
              <w:t>Położenie</w:t>
            </w:r>
          </w:p>
          <w:p w:rsidR="00681868" w:rsidRPr="003E337A" w:rsidRDefault="00681868" w:rsidP="003A7611">
            <w:pPr>
              <w:jc w:val="center"/>
              <w:rPr>
                <w:b/>
              </w:rPr>
            </w:pPr>
            <w:r w:rsidRPr="003E337A">
              <w:rPr>
                <w:b/>
              </w:rPr>
              <w:t>nieruchomości</w:t>
            </w:r>
          </w:p>
          <w:p w:rsidR="00681868" w:rsidRPr="003E337A" w:rsidRDefault="00681868" w:rsidP="003A7611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68" w:rsidRPr="003E337A" w:rsidRDefault="00681868" w:rsidP="003A7611">
            <w:pPr>
              <w:jc w:val="center"/>
              <w:rPr>
                <w:b/>
              </w:rPr>
            </w:pPr>
            <w:r w:rsidRPr="003E337A">
              <w:rPr>
                <w:b/>
              </w:rPr>
              <w:t>Oznaczenie</w:t>
            </w:r>
          </w:p>
          <w:p w:rsidR="00681868" w:rsidRPr="003E337A" w:rsidRDefault="00681868" w:rsidP="003A7611">
            <w:pPr>
              <w:jc w:val="center"/>
              <w:rPr>
                <w:b/>
              </w:rPr>
            </w:pPr>
            <w:r w:rsidRPr="003E337A">
              <w:rPr>
                <w:b/>
              </w:rPr>
              <w:t>nieruchomości</w:t>
            </w:r>
          </w:p>
          <w:p w:rsidR="00681868" w:rsidRPr="003E337A" w:rsidRDefault="00681868" w:rsidP="003A7611">
            <w:pPr>
              <w:jc w:val="center"/>
              <w:rPr>
                <w:b/>
              </w:rPr>
            </w:pPr>
            <w:r>
              <w:rPr>
                <w:b/>
              </w:rPr>
              <w:t xml:space="preserve">(nr działki i </w:t>
            </w:r>
            <w:r w:rsidRPr="003E337A">
              <w:rPr>
                <w:b/>
              </w:rPr>
              <w:t>nr księgi wieczystej)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Pr="003E337A" w:rsidRDefault="00681868" w:rsidP="003A7611">
            <w:pPr>
              <w:pStyle w:val="Nagwek5"/>
              <w:jc w:val="center"/>
              <w:rPr>
                <w:rFonts w:ascii="Times New Roman" w:hAnsi="Times New Roman"/>
                <w:i w:val="0"/>
                <w:sz w:val="20"/>
              </w:rPr>
            </w:pPr>
            <w:r w:rsidRPr="003E337A">
              <w:rPr>
                <w:rFonts w:ascii="Times New Roman" w:hAnsi="Times New Roman"/>
                <w:i w:val="0"/>
                <w:sz w:val="20"/>
              </w:rPr>
              <w:t>Powierzchnia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  <w:rPr>
                <w:b/>
              </w:rPr>
            </w:pPr>
          </w:p>
          <w:p w:rsidR="00681868" w:rsidRPr="003E337A" w:rsidRDefault="00681868" w:rsidP="003A7611">
            <w:pPr>
              <w:jc w:val="center"/>
              <w:rPr>
                <w:b/>
              </w:rPr>
            </w:pPr>
            <w:r w:rsidRPr="003E337A">
              <w:rPr>
                <w:b/>
              </w:rPr>
              <w:t>Opis nieruchomości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  <w:rPr>
                <w:b/>
              </w:rPr>
            </w:pPr>
          </w:p>
          <w:p w:rsidR="00681868" w:rsidRPr="003E337A" w:rsidRDefault="00681868" w:rsidP="003A7611">
            <w:pPr>
              <w:jc w:val="center"/>
              <w:rPr>
                <w:b/>
              </w:rPr>
            </w:pPr>
            <w:r w:rsidRPr="003E337A">
              <w:rPr>
                <w:b/>
              </w:rPr>
              <w:t xml:space="preserve">Przeznaczenie </w:t>
            </w:r>
            <w:r>
              <w:rPr>
                <w:b/>
              </w:rPr>
              <w:t xml:space="preserve">                 </w:t>
            </w:r>
            <w:r w:rsidRPr="003E337A">
              <w:rPr>
                <w:b/>
              </w:rPr>
              <w:t xml:space="preserve">w </w:t>
            </w:r>
            <w:proofErr w:type="spellStart"/>
            <w:r w:rsidRPr="003E337A">
              <w:rPr>
                <w:b/>
              </w:rPr>
              <w:t>mpzp</w:t>
            </w:r>
            <w:proofErr w:type="spellEnd"/>
            <w:r w:rsidRPr="003E337A">
              <w:rPr>
                <w:b/>
              </w:rPr>
              <w:t>.</w:t>
            </w:r>
          </w:p>
        </w:tc>
      </w:tr>
      <w:tr w:rsidR="00681868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  <w:rPr>
                <w:bCs/>
              </w:rPr>
            </w:pPr>
          </w:p>
          <w:p w:rsidR="00681868" w:rsidRDefault="00681868" w:rsidP="003A76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Kolankowo</w:t>
            </w:r>
          </w:p>
          <w:p w:rsidR="00681868" w:rsidRDefault="00681868" w:rsidP="003A761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Dz. nr 101/1</w:t>
            </w:r>
          </w:p>
          <w:p w:rsidR="00681868" w:rsidRDefault="00681868" w:rsidP="003A7611">
            <w:r>
              <w:t>KW  Nr BY1B/00133768/9</w:t>
            </w:r>
          </w:p>
          <w:p w:rsidR="00681868" w:rsidRDefault="00681868" w:rsidP="003A761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</w:pPr>
          </w:p>
          <w:p w:rsidR="00681868" w:rsidRDefault="00681868" w:rsidP="003A7611">
            <w:pPr>
              <w:jc w:val="center"/>
            </w:pPr>
            <w:r>
              <w:t xml:space="preserve">8,0600 ha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RV      - 4,1900 ha</w:t>
            </w:r>
          </w:p>
          <w:p w:rsidR="00681868" w:rsidRDefault="00681868" w:rsidP="003A7611">
            <w:r>
              <w:t>RVI     - 3,8700 ha</w:t>
            </w:r>
          </w:p>
          <w:p w:rsidR="00681868" w:rsidRDefault="00681868" w:rsidP="003A7611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rPr>
                <w:szCs w:val="24"/>
              </w:rPr>
            </w:pPr>
            <w:r>
              <w:rPr>
                <w:szCs w:val="24"/>
              </w:rPr>
              <w:t xml:space="preserve">na cele  usług, </w:t>
            </w:r>
          </w:p>
          <w:p w:rsidR="00681868" w:rsidRDefault="00681868" w:rsidP="003A7611">
            <w:r>
              <w:rPr>
                <w:szCs w:val="24"/>
              </w:rPr>
              <w:t xml:space="preserve">w tym produkcyjnych </w:t>
            </w:r>
            <w:r>
              <w:rPr>
                <w:szCs w:val="24"/>
              </w:rPr>
              <w:br/>
              <w:t>oraz zabudowy mieszkaniowej jednorodzinnej</w:t>
            </w:r>
          </w:p>
        </w:tc>
      </w:tr>
      <w:tr w:rsidR="00681868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  <w:rPr>
                <w:bCs/>
              </w:rPr>
            </w:pPr>
          </w:p>
          <w:p w:rsidR="00681868" w:rsidRDefault="00681868" w:rsidP="003A7611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  <w:p w:rsidR="00681868" w:rsidRDefault="00681868" w:rsidP="003A7611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 xml:space="preserve">Leszyce </w:t>
            </w:r>
          </w:p>
          <w:p w:rsidR="00681868" w:rsidRDefault="00681868" w:rsidP="003A7611"/>
          <w:p w:rsidR="00681868" w:rsidRDefault="00681868" w:rsidP="003A761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Dz. nr 147</w:t>
            </w:r>
          </w:p>
          <w:p w:rsidR="00681868" w:rsidRDefault="00681868" w:rsidP="003A7611">
            <w:r>
              <w:t>Brak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</w:pPr>
          </w:p>
          <w:p w:rsidR="00681868" w:rsidRDefault="00681868" w:rsidP="003A7611">
            <w:pPr>
              <w:jc w:val="center"/>
            </w:pPr>
            <w:r>
              <w:t>0,3700 ha</w:t>
            </w:r>
          </w:p>
          <w:p w:rsidR="00681868" w:rsidRDefault="00681868" w:rsidP="003A7611">
            <w:pPr>
              <w:jc w:val="center"/>
            </w:pPr>
          </w:p>
          <w:p w:rsidR="00681868" w:rsidRDefault="00681868" w:rsidP="003A7611">
            <w:pPr>
              <w:jc w:val="center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Pr="00F530B2" w:rsidRDefault="00681868" w:rsidP="003A7611"/>
          <w:p w:rsidR="00681868" w:rsidRDefault="00681868" w:rsidP="003A7611">
            <w:pPr>
              <w:rPr>
                <w:lang w:val="en-US"/>
              </w:rPr>
            </w:pPr>
            <w:r>
              <w:rPr>
                <w:lang w:val="en-US"/>
              </w:rPr>
              <w:t xml:space="preserve">  ŁIV     - 0,3700 ha</w:t>
            </w:r>
          </w:p>
          <w:p w:rsidR="00681868" w:rsidRPr="00137418" w:rsidRDefault="00681868" w:rsidP="003A7611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681868" w:rsidRPr="00DC0EB6" w:rsidRDefault="00681868" w:rsidP="003A7611">
            <w:r>
              <w:t>Pod uprawy rolne</w:t>
            </w:r>
          </w:p>
        </w:tc>
      </w:tr>
      <w:tr w:rsidR="00681868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  <w:rPr>
                <w:bCs/>
              </w:rPr>
            </w:pPr>
          </w:p>
          <w:p w:rsidR="00681868" w:rsidRDefault="00681868" w:rsidP="003A76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3.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Dąbrowa Wielka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Dz. nr 28/2</w:t>
            </w:r>
          </w:p>
          <w:p w:rsidR="00681868" w:rsidRDefault="00681868" w:rsidP="003A7611">
            <w:r>
              <w:t>KW Nr</w:t>
            </w:r>
          </w:p>
          <w:p w:rsidR="00681868" w:rsidRDefault="00681868" w:rsidP="003A7611">
            <w:r>
              <w:t>BY1B/00064640/1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>
            <w:pPr>
              <w:jc w:val="center"/>
            </w:pPr>
          </w:p>
          <w:p w:rsidR="00681868" w:rsidRDefault="00681868" w:rsidP="003A7611">
            <w:pPr>
              <w:jc w:val="center"/>
            </w:pPr>
            <w:r>
              <w:t>3,7819 ha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>RV         - 0,9900 ha</w:t>
            </w:r>
          </w:p>
          <w:p w:rsidR="00681868" w:rsidRPr="00F530B2" w:rsidRDefault="00681868" w:rsidP="003A7611">
            <w:r>
              <w:t>RVI        - 2,7919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68" w:rsidRDefault="00681868" w:rsidP="003A7611"/>
          <w:p w:rsidR="00681868" w:rsidRDefault="00681868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681868" w:rsidRDefault="00681868" w:rsidP="003A7611">
            <w:r>
              <w:t>Pod uprawy rolne</w:t>
            </w:r>
          </w:p>
          <w:p w:rsidR="00681868" w:rsidRDefault="00681868" w:rsidP="003A7611"/>
        </w:tc>
      </w:tr>
    </w:tbl>
    <w:p w:rsidR="00681868" w:rsidRDefault="00681868" w:rsidP="00681868"/>
    <w:p w:rsidR="00681868" w:rsidRDefault="00681868" w:rsidP="00681868">
      <w:pPr>
        <w:jc w:val="both"/>
      </w:pPr>
      <w:r>
        <w:rPr>
          <w:b/>
          <w:sz w:val="24"/>
        </w:rPr>
        <w:t xml:space="preserve"> </w:t>
      </w:r>
      <w:r>
        <w:rPr>
          <w:sz w:val="24"/>
          <w:szCs w:val="24"/>
        </w:rPr>
        <w:t xml:space="preserve"> </w:t>
      </w:r>
    </w:p>
    <w:p w:rsidR="00A13D3A" w:rsidRDefault="00A13D3A">
      <w:bookmarkStart w:id="0" w:name="_GoBack"/>
      <w:bookmarkEnd w:id="0"/>
    </w:p>
    <w:sectPr w:rsidR="00A13D3A" w:rsidSect="00067D7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F8" w:rsidRDefault="00681868" w:rsidP="007154A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51F8" w:rsidRDefault="006818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F8" w:rsidRPr="00B61C2C" w:rsidRDefault="00681868" w:rsidP="007154AC">
    <w:pPr>
      <w:pStyle w:val="Stopka"/>
      <w:framePr w:wrap="around" w:vAnchor="text" w:hAnchor="margin" w:xAlign="center" w:y="1"/>
      <w:rPr>
        <w:rStyle w:val="Numerstrony"/>
        <w:sz w:val="24"/>
        <w:szCs w:val="24"/>
      </w:rPr>
    </w:pPr>
  </w:p>
  <w:p w:rsidR="00B051F8" w:rsidRDefault="006818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681868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6818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6818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681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868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9A2"/>
    <w:rsid w:val="000226A8"/>
    <w:rsid w:val="00022813"/>
    <w:rsid w:val="00022EDF"/>
    <w:rsid w:val="0002313A"/>
    <w:rsid w:val="000233E3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680A"/>
    <w:rsid w:val="000D6817"/>
    <w:rsid w:val="000D6AA1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F9B"/>
    <w:rsid w:val="00106005"/>
    <w:rsid w:val="0010723F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59B6"/>
    <w:rsid w:val="00185C51"/>
    <w:rsid w:val="0018654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633B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47D"/>
    <w:rsid w:val="001F580F"/>
    <w:rsid w:val="001F5944"/>
    <w:rsid w:val="001F5EBB"/>
    <w:rsid w:val="002018CE"/>
    <w:rsid w:val="00201EC3"/>
    <w:rsid w:val="002046A2"/>
    <w:rsid w:val="002056FC"/>
    <w:rsid w:val="002121B0"/>
    <w:rsid w:val="00212828"/>
    <w:rsid w:val="002135D2"/>
    <w:rsid w:val="00213CDA"/>
    <w:rsid w:val="002147A3"/>
    <w:rsid w:val="00217CF4"/>
    <w:rsid w:val="00220777"/>
    <w:rsid w:val="0022092F"/>
    <w:rsid w:val="00221B03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44169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540F"/>
    <w:rsid w:val="002E64E1"/>
    <w:rsid w:val="002F01B7"/>
    <w:rsid w:val="002F03E5"/>
    <w:rsid w:val="002F0884"/>
    <w:rsid w:val="002F2F44"/>
    <w:rsid w:val="002F5D55"/>
    <w:rsid w:val="002F73AD"/>
    <w:rsid w:val="002F7738"/>
    <w:rsid w:val="00301C26"/>
    <w:rsid w:val="00302388"/>
    <w:rsid w:val="0030500B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47F"/>
    <w:rsid w:val="00350809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4B59"/>
    <w:rsid w:val="00367AE4"/>
    <w:rsid w:val="0037135E"/>
    <w:rsid w:val="00371B75"/>
    <w:rsid w:val="00372501"/>
    <w:rsid w:val="00372784"/>
    <w:rsid w:val="00372D70"/>
    <w:rsid w:val="00373736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5D0E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D6C8D"/>
    <w:rsid w:val="003E26C8"/>
    <w:rsid w:val="003E3D79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FD5"/>
    <w:rsid w:val="0045315E"/>
    <w:rsid w:val="004534AD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0F1"/>
    <w:rsid w:val="004958B1"/>
    <w:rsid w:val="00495E6A"/>
    <w:rsid w:val="004962FF"/>
    <w:rsid w:val="00496DDC"/>
    <w:rsid w:val="00497635"/>
    <w:rsid w:val="004A011D"/>
    <w:rsid w:val="004A0474"/>
    <w:rsid w:val="004A25CD"/>
    <w:rsid w:val="004A2774"/>
    <w:rsid w:val="004A3D8A"/>
    <w:rsid w:val="004A55C1"/>
    <w:rsid w:val="004A5979"/>
    <w:rsid w:val="004A6538"/>
    <w:rsid w:val="004A665B"/>
    <w:rsid w:val="004A79DE"/>
    <w:rsid w:val="004B012B"/>
    <w:rsid w:val="004B0798"/>
    <w:rsid w:val="004B0A36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982"/>
    <w:rsid w:val="004D7AEB"/>
    <w:rsid w:val="004E0500"/>
    <w:rsid w:val="004E16BE"/>
    <w:rsid w:val="004E3467"/>
    <w:rsid w:val="004E395E"/>
    <w:rsid w:val="004E3CE0"/>
    <w:rsid w:val="004E40C5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60A2"/>
    <w:rsid w:val="004F68A7"/>
    <w:rsid w:val="004F6B67"/>
    <w:rsid w:val="004F7AE2"/>
    <w:rsid w:val="00501A48"/>
    <w:rsid w:val="00502C7A"/>
    <w:rsid w:val="00503327"/>
    <w:rsid w:val="00504F45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2925"/>
    <w:rsid w:val="0052343E"/>
    <w:rsid w:val="00523BB9"/>
    <w:rsid w:val="00523EBF"/>
    <w:rsid w:val="005257CB"/>
    <w:rsid w:val="00526410"/>
    <w:rsid w:val="005264BD"/>
    <w:rsid w:val="005268A1"/>
    <w:rsid w:val="00527516"/>
    <w:rsid w:val="00527675"/>
    <w:rsid w:val="005277DE"/>
    <w:rsid w:val="00527ADB"/>
    <w:rsid w:val="00530B00"/>
    <w:rsid w:val="005312C6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50843"/>
    <w:rsid w:val="0055089D"/>
    <w:rsid w:val="00550DA2"/>
    <w:rsid w:val="00552C17"/>
    <w:rsid w:val="005532AF"/>
    <w:rsid w:val="00553981"/>
    <w:rsid w:val="00554392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4F77"/>
    <w:rsid w:val="00565ECB"/>
    <w:rsid w:val="005664F3"/>
    <w:rsid w:val="00566577"/>
    <w:rsid w:val="0056690F"/>
    <w:rsid w:val="00567090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78EC"/>
    <w:rsid w:val="005F7ADC"/>
    <w:rsid w:val="00600D8B"/>
    <w:rsid w:val="0060296C"/>
    <w:rsid w:val="00602DF3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68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15F1"/>
    <w:rsid w:val="00731EC2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729E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3E62"/>
    <w:rsid w:val="007F4A87"/>
    <w:rsid w:val="007F52AB"/>
    <w:rsid w:val="007F716D"/>
    <w:rsid w:val="007F76C1"/>
    <w:rsid w:val="008024C7"/>
    <w:rsid w:val="00802C2B"/>
    <w:rsid w:val="00803DE5"/>
    <w:rsid w:val="00804094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EBF"/>
    <w:rsid w:val="008540BC"/>
    <w:rsid w:val="008551CA"/>
    <w:rsid w:val="00855F86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0CA0"/>
    <w:rsid w:val="008A2372"/>
    <w:rsid w:val="008A248F"/>
    <w:rsid w:val="008A2C1C"/>
    <w:rsid w:val="008A3E93"/>
    <w:rsid w:val="008A5DF9"/>
    <w:rsid w:val="008A6ECF"/>
    <w:rsid w:val="008A6FB2"/>
    <w:rsid w:val="008A732A"/>
    <w:rsid w:val="008A7DB4"/>
    <w:rsid w:val="008B09D2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5725"/>
    <w:rsid w:val="00946221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5A35"/>
    <w:rsid w:val="00977181"/>
    <w:rsid w:val="00977F60"/>
    <w:rsid w:val="00980833"/>
    <w:rsid w:val="00980B14"/>
    <w:rsid w:val="00981F08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26DE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36"/>
    <w:rsid w:val="00A0786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E91"/>
    <w:rsid w:val="00A343D9"/>
    <w:rsid w:val="00A344F8"/>
    <w:rsid w:val="00A34A93"/>
    <w:rsid w:val="00A34EA9"/>
    <w:rsid w:val="00A36A47"/>
    <w:rsid w:val="00A377A3"/>
    <w:rsid w:val="00A37EEE"/>
    <w:rsid w:val="00A404EF"/>
    <w:rsid w:val="00A40698"/>
    <w:rsid w:val="00A40A2A"/>
    <w:rsid w:val="00A41C31"/>
    <w:rsid w:val="00A4276D"/>
    <w:rsid w:val="00A4490D"/>
    <w:rsid w:val="00A454D8"/>
    <w:rsid w:val="00A46984"/>
    <w:rsid w:val="00A46D70"/>
    <w:rsid w:val="00A46FDD"/>
    <w:rsid w:val="00A47ACE"/>
    <w:rsid w:val="00A51EA4"/>
    <w:rsid w:val="00A52CC2"/>
    <w:rsid w:val="00A53C08"/>
    <w:rsid w:val="00A53C87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E4C"/>
    <w:rsid w:val="00A800F1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29CF"/>
    <w:rsid w:val="00B16C91"/>
    <w:rsid w:val="00B17E98"/>
    <w:rsid w:val="00B211DC"/>
    <w:rsid w:val="00B222D9"/>
    <w:rsid w:val="00B224EB"/>
    <w:rsid w:val="00B22F71"/>
    <w:rsid w:val="00B23642"/>
    <w:rsid w:val="00B23F8A"/>
    <w:rsid w:val="00B24783"/>
    <w:rsid w:val="00B253CE"/>
    <w:rsid w:val="00B258E6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8C1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7DCD"/>
    <w:rsid w:val="00B97E81"/>
    <w:rsid w:val="00BA043B"/>
    <w:rsid w:val="00BA12D2"/>
    <w:rsid w:val="00BA1712"/>
    <w:rsid w:val="00BA2146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E58"/>
    <w:rsid w:val="00BC4211"/>
    <w:rsid w:val="00BC4AD1"/>
    <w:rsid w:val="00BC57ED"/>
    <w:rsid w:val="00BC59C4"/>
    <w:rsid w:val="00BC6118"/>
    <w:rsid w:val="00BC638F"/>
    <w:rsid w:val="00BC688C"/>
    <w:rsid w:val="00BD0C2F"/>
    <w:rsid w:val="00BD14FB"/>
    <w:rsid w:val="00BD1835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6047"/>
    <w:rsid w:val="00C17529"/>
    <w:rsid w:val="00C17A93"/>
    <w:rsid w:val="00C17F67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6459"/>
    <w:rsid w:val="00C76661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363A"/>
    <w:rsid w:val="00CC414B"/>
    <w:rsid w:val="00CC4AA9"/>
    <w:rsid w:val="00CC51C8"/>
    <w:rsid w:val="00CC5583"/>
    <w:rsid w:val="00CC58FD"/>
    <w:rsid w:val="00CC5ECF"/>
    <w:rsid w:val="00CC5FEC"/>
    <w:rsid w:val="00CC6F9D"/>
    <w:rsid w:val="00CC7567"/>
    <w:rsid w:val="00CC786B"/>
    <w:rsid w:val="00CD101C"/>
    <w:rsid w:val="00CD1555"/>
    <w:rsid w:val="00CD3364"/>
    <w:rsid w:val="00CD61DB"/>
    <w:rsid w:val="00CD63BD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D000CD"/>
    <w:rsid w:val="00D00481"/>
    <w:rsid w:val="00D015FD"/>
    <w:rsid w:val="00D0187B"/>
    <w:rsid w:val="00D01A61"/>
    <w:rsid w:val="00D01F8D"/>
    <w:rsid w:val="00D02543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E00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43B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6D91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F2145"/>
    <w:rsid w:val="00DF3591"/>
    <w:rsid w:val="00DF40AD"/>
    <w:rsid w:val="00DF4138"/>
    <w:rsid w:val="00DF5876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3132"/>
    <w:rsid w:val="00E03424"/>
    <w:rsid w:val="00E04892"/>
    <w:rsid w:val="00E04EBD"/>
    <w:rsid w:val="00E061C4"/>
    <w:rsid w:val="00E0646D"/>
    <w:rsid w:val="00E07E81"/>
    <w:rsid w:val="00E103CE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7D09"/>
    <w:rsid w:val="00E301FD"/>
    <w:rsid w:val="00E33147"/>
    <w:rsid w:val="00E33B9C"/>
    <w:rsid w:val="00E34E8C"/>
    <w:rsid w:val="00E352E8"/>
    <w:rsid w:val="00E35A5A"/>
    <w:rsid w:val="00E35DA3"/>
    <w:rsid w:val="00E36456"/>
    <w:rsid w:val="00E36AD8"/>
    <w:rsid w:val="00E37578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41A5"/>
    <w:rsid w:val="00F35B43"/>
    <w:rsid w:val="00F36721"/>
    <w:rsid w:val="00F37312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53BC"/>
    <w:rsid w:val="00F6683F"/>
    <w:rsid w:val="00F66FA0"/>
    <w:rsid w:val="00F6753D"/>
    <w:rsid w:val="00F703CD"/>
    <w:rsid w:val="00F73A13"/>
    <w:rsid w:val="00F73C6B"/>
    <w:rsid w:val="00F74349"/>
    <w:rsid w:val="00F74402"/>
    <w:rsid w:val="00F7465C"/>
    <w:rsid w:val="00F76637"/>
    <w:rsid w:val="00F77A1A"/>
    <w:rsid w:val="00F80335"/>
    <w:rsid w:val="00F80632"/>
    <w:rsid w:val="00F8085B"/>
    <w:rsid w:val="00F81B1E"/>
    <w:rsid w:val="00F81D26"/>
    <w:rsid w:val="00F82178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5EA92-FE68-4C21-8B7E-F103E095D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1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81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1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186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186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Stopka">
    <w:name w:val="footer"/>
    <w:basedOn w:val="Normalny"/>
    <w:link w:val="StopkaZnak"/>
    <w:rsid w:val="006818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186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1868"/>
  </w:style>
  <w:style w:type="paragraph" w:styleId="Nagwek">
    <w:name w:val="header"/>
    <w:basedOn w:val="Normalny"/>
    <w:link w:val="NagwekZnak"/>
    <w:rsid w:val="006818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186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2018-02-16T12:34:00Z</dcterms:created>
  <dcterms:modified xsi:type="dcterms:W3CDTF">2018-02-16T12:34:00Z</dcterms:modified>
</cp:coreProperties>
</file>